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>Domanda di selezione per il conferimento di n. 1 incarico di natura occasionale per attività di tutoraggio e</w:t>
      </w:r>
      <w:r w:rsidR="008D5C15">
        <w:rPr>
          <w:rFonts w:ascii="Times New Roman" w:hAnsi="Times New Roman" w:cs="Times New Roman"/>
          <w:b/>
          <w:sz w:val="24"/>
          <w:szCs w:val="24"/>
        </w:rPr>
        <w:t xml:space="preserve"> supporto alla didattica </w:t>
      </w:r>
      <w:r w:rsidR="008D5C15" w:rsidRPr="008D5C15">
        <w:rPr>
          <w:rFonts w:ascii="Times New Roman" w:hAnsi="Times New Roman" w:cs="Times New Roman"/>
          <w:b/>
          <w:sz w:val="24"/>
          <w:szCs w:val="24"/>
        </w:rPr>
        <w:t xml:space="preserve">per n. 3 insegnamenti </w:t>
      </w:r>
      <w:r w:rsidRPr="00227402">
        <w:rPr>
          <w:rFonts w:ascii="Times New Roman" w:hAnsi="Times New Roman" w:cs="Times New Roman"/>
          <w:b/>
          <w:sz w:val="24"/>
          <w:szCs w:val="24"/>
        </w:rPr>
        <w:t>presso il Dipartimento di Management e Diritto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9A3CDA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9A3CDA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7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9A3CDA" w:rsidRDefault="00775448" w:rsidP="00775448">
      <w:pPr>
        <w:jc w:val="center"/>
        <w:rPr>
          <w:rFonts w:ascii="Times New Roman" w:hAnsi="Times New Roman" w:cs="Times New Roman"/>
          <w:b/>
        </w:rPr>
      </w:pPr>
      <w:r w:rsidRPr="009A3CDA">
        <w:rPr>
          <w:rFonts w:ascii="Times New Roman" w:hAnsi="Times New Roman" w:cs="Times New Roman"/>
          <w:b/>
        </w:rPr>
        <w:t xml:space="preserve">Chiede di essere ammesso </w:t>
      </w:r>
    </w:p>
    <w:p w:rsidR="00B058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E90307">
        <w:rPr>
          <w:rFonts w:ascii="Times New Roman" w:hAnsi="Times New Roman" w:cs="Times New Roman"/>
        </w:rPr>
        <w:t xml:space="preserve"> - Avviso n. _______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 xml:space="preserve">tutoraggio e supporto alla didattica per </w:t>
      </w:r>
      <w:r w:rsidR="005117A6">
        <w:rPr>
          <w:rFonts w:ascii="Times New Roman" w:hAnsi="Times New Roman" w:cs="Times New Roman"/>
        </w:rPr>
        <w:t>l’</w:t>
      </w:r>
      <w:proofErr w:type="spellStart"/>
      <w:r w:rsidR="005117A6">
        <w:rPr>
          <w:rFonts w:ascii="Times New Roman" w:hAnsi="Times New Roman" w:cs="Times New Roman"/>
        </w:rPr>
        <w:t>a.a</w:t>
      </w:r>
      <w:proofErr w:type="spellEnd"/>
      <w:r w:rsidR="005117A6">
        <w:rPr>
          <w:rFonts w:ascii="Times New Roman" w:hAnsi="Times New Roman" w:cs="Times New Roman"/>
        </w:rPr>
        <w:t>. 201</w:t>
      </w:r>
      <w:r w:rsidR="00E90307">
        <w:rPr>
          <w:rFonts w:ascii="Times New Roman" w:hAnsi="Times New Roman" w:cs="Times New Roman"/>
        </w:rPr>
        <w:t>8</w:t>
      </w:r>
      <w:r w:rsidR="005117A6">
        <w:rPr>
          <w:rFonts w:ascii="Times New Roman" w:hAnsi="Times New Roman" w:cs="Times New Roman"/>
        </w:rPr>
        <w:t>-201</w:t>
      </w:r>
      <w:r w:rsidR="00E90307">
        <w:rPr>
          <w:rFonts w:ascii="Times New Roman" w:hAnsi="Times New Roman" w:cs="Times New Roman"/>
        </w:rPr>
        <w:t>9</w:t>
      </w:r>
      <w:r w:rsidR="005117A6">
        <w:rPr>
          <w:rFonts w:ascii="Times New Roman" w:hAnsi="Times New Roman" w:cs="Times New Roman"/>
        </w:rPr>
        <w:t xml:space="preserve"> per</w:t>
      </w:r>
      <w:r w:rsidR="00CE0168">
        <w:rPr>
          <w:rFonts w:ascii="Times New Roman" w:hAnsi="Times New Roman" w:cs="Times New Roman"/>
        </w:rPr>
        <w:t xml:space="preserve"> gli </w:t>
      </w:r>
      <w:r w:rsidR="005117A6">
        <w:rPr>
          <w:rFonts w:ascii="Times New Roman" w:hAnsi="Times New Roman" w:cs="Times New Roman"/>
        </w:rPr>
        <w:t>insegnament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selezionat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tbl>
      <w:tblPr>
        <w:tblW w:w="1017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650"/>
        <w:gridCol w:w="1541"/>
        <w:gridCol w:w="502"/>
        <w:gridCol w:w="1768"/>
        <w:gridCol w:w="893"/>
        <w:gridCol w:w="887"/>
        <w:gridCol w:w="1345"/>
      </w:tblGrid>
      <w:tr w:rsidR="00E90307" w:rsidRPr="00E90307" w:rsidTr="009A3CDA">
        <w:trPr>
          <w:trHeight w:val="5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345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Insegnamenti Triennio </w:t>
            </w:r>
          </w:p>
          <w:p w:rsidR="00E90307" w:rsidRPr="00E90307" w:rsidRDefault="00E90307" w:rsidP="00E903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Primo Semestre </w:t>
            </w:r>
            <w:proofErr w:type="spellStart"/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a.a</w:t>
            </w:r>
            <w:proofErr w:type="spellEnd"/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. 2018/2019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Docente </w:t>
            </w:r>
            <w:bookmarkStart w:id="0" w:name="_GoBack"/>
            <w:bookmarkEnd w:id="0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CdS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 Lordo €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Periodo</w:t>
            </w:r>
          </w:p>
        </w:tc>
      </w:tr>
      <w:tr w:rsidR="008D5C15" w:rsidRPr="00E90307" w:rsidTr="009A3CDA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15" w:rsidRPr="00E90307" w:rsidRDefault="008D5C15" w:rsidP="00E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Pr="00F53B8E" w:rsidRDefault="008D5C15" w:rsidP="00A14104">
            <w:r w:rsidRPr="00F53B8E">
              <w:t>Financial Accounting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Pr="00D4657B" w:rsidRDefault="008D5C15" w:rsidP="009A3CDA">
            <w:pPr>
              <w:jc w:val="center"/>
            </w:pPr>
            <w:r w:rsidRPr="00D4657B">
              <w:t>SECS-P/07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Pr="003D27A4" w:rsidRDefault="008D5C15" w:rsidP="009A3CDA">
            <w:pPr>
              <w:jc w:val="center"/>
            </w:pPr>
            <w:r w:rsidRPr="003D27A4"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Pr="00ED5249" w:rsidRDefault="008D5C15" w:rsidP="001C5F5B">
            <w:r w:rsidRPr="00ED5249">
              <w:t>Brunelli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Pr="006D3A98" w:rsidRDefault="008D5C15" w:rsidP="00F11FE6">
            <w:proofErr w:type="spellStart"/>
            <w:r w:rsidRPr="006D3A98">
              <w:t>CdL</w:t>
            </w:r>
            <w:proofErr w:type="spellEnd"/>
            <w:r w:rsidRPr="006D3A98">
              <w:t xml:space="preserve"> BA&amp;E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Pr="00F465F5" w:rsidRDefault="008D5C15" w:rsidP="00F42653">
            <w:r w:rsidRPr="00F465F5">
              <w:t>900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Pr="008E5E74" w:rsidRDefault="008D5C15" w:rsidP="009C7FED">
            <w:r w:rsidRPr="008E5E74">
              <w:t xml:space="preserve">17 </w:t>
            </w:r>
            <w:proofErr w:type="spellStart"/>
            <w:r w:rsidRPr="008E5E74">
              <w:t>sett</w:t>
            </w:r>
            <w:proofErr w:type="spellEnd"/>
            <w:r w:rsidRPr="008E5E74">
              <w:t xml:space="preserve"> 2018 - 26 </w:t>
            </w:r>
            <w:proofErr w:type="spellStart"/>
            <w:r w:rsidRPr="008E5E74">
              <w:t>ott</w:t>
            </w:r>
            <w:proofErr w:type="spellEnd"/>
            <w:r w:rsidRPr="008E5E74">
              <w:t xml:space="preserve"> 2018</w:t>
            </w:r>
          </w:p>
        </w:tc>
      </w:tr>
      <w:tr w:rsidR="008D5C15" w:rsidRPr="00E90307" w:rsidTr="009A3CDA">
        <w:trPr>
          <w:trHeight w:val="26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15" w:rsidRPr="00E90307" w:rsidRDefault="008D5C15" w:rsidP="00E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Pr="00F53B8E" w:rsidRDefault="008D5C15" w:rsidP="00A14104">
            <w:r w:rsidRPr="00F53B8E">
              <w:t>Fundamentals of Business Administration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Pr="00D4657B" w:rsidRDefault="008D5C15" w:rsidP="009A3CDA">
            <w:pPr>
              <w:jc w:val="center"/>
            </w:pPr>
            <w:r w:rsidRPr="00D4657B">
              <w:t>SECS-P/07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Pr="003D27A4" w:rsidRDefault="008D5C15" w:rsidP="009A3CDA">
            <w:pPr>
              <w:jc w:val="center"/>
            </w:pPr>
            <w:r w:rsidRPr="003D27A4"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Pr="00ED5249" w:rsidRDefault="008D5C15" w:rsidP="001C5F5B">
            <w:r w:rsidRPr="00ED5249">
              <w:t>Di Carlo E.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Pr="006D3A98" w:rsidRDefault="008D5C15" w:rsidP="00F11FE6">
            <w:proofErr w:type="spellStart"/>
            <w:r w:rsidRPr="006D3A98">
              <w:t>CdL</w:t>
            </w:r>
            <w:proofErr w:type="spellEnd"/>
            <w:r w:rsidRPr="006D3A98">
              <w:t xml:space="preserve"> BA&amp;E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Pr="00F465F5" w:rsidRDefault="008D5C15" w:rsidP="00F42653">
            <w:r w:rsidRPr="00F465F5">
              <w:t>1.500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Pr="008E5E74" w:rsidRDefault="008D5C15" w:rsidP="009C7FED">
            <w:r w:rsidRPr="008E5E74">
              <w:t xml:space="preserve">17 </w:t>
            </w:r>
            <w:proofErr w:type="spellStart"/>
            <w:r w:rsidRPr="008E5E74">
              <w:t>sett</w:t>
            </w:r>
            <w:proofErr w:type="spellEnd"/>
            <w:r w:rsidRPr="008E5E74">
              <w:t xml:space="preserve"> 2018 – 14 </w:t>
            </w:r>
            <w:proofErr w:type="spellStart"/>
            <w:r w:rsidRPr="008E5E74">
              <w:t>dic</w:t>
            </w:r>
            <w:proofErr w:type="spellEnd"/>
            <w:r w:rsidRPr="008E5E74">
              <w:t xml:space="preserve"> 2018</w:t>
            </w:r>
          </w:p>
        </w:tc>
      </w:tr>
      <w:tr w:rsidR="008D5C15" w:rsidRPr="00E90307" w:rsidTr="009A3CDA">
        <w:trPr>
          <w:trHeight w:val="26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15" w:rsidRPr="00E90307" w:rsidRDefault="008D5C15" w:rsidP="00E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Default="008D5C15" w:rsidP="00A14104">
            <w:r w:rsidRPr="00F53B8E">
              <w:t xml:space="preserve">Corporate and Business </w:t>
            </w:r>
            <w:proofErr w:type="spellStart"/>
            <w:r w:rsidRPr="00F53B8E">
              <w:t>Strategy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Default="008D5C15" w:rsidP="009A3CDA">
            <w:pPr>
              <w:jc w:val="center"/>
            </w:pPr>
            <w:r w:rsidRPr="00D4657B">
              <w:t>SECS-P/08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Default="008D5C15" w:rsidP="009A3CDA">
            <w:pPr>
              <w:jc w:val="center"/>
            </w:pPr>
            <w:r w:rsidRPr="003D27A4"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Default="008D5C15" w:rsidP="001C5F5B">
            <w:r w:rsidRPr="00ED5249">
              <w:t>Cerruti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Default="008D5C15" w:rsidP="00F11FE6">
            <w:proofErr w:type="spellStart"/>
            <w:r w:rsidRPr="006D3A98">
              <w:t>CdL</w:t>
            </w:r>
            <w:proofErr w:type="spellEnd"/>
            <w:r w:rsidRPr="006D3A98">
              <w:t xml:space="preserve"> BA&amp;E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Default="008D5C15" w:rsidP="00F42653">
            <w:r w:rsidRPr="00F465F5">
              <w:t>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5" w:rsidRDefault="008D5C15" w:rsidP="009C7FED">
            <w:r w:rsidRPr="008E5E74">
              <w:t xml:space="preserve">5 </w:t>
            </w:r>
            <w:proofErr w:type="spellStart"/>
            <w:r w:rsidRPr="008E5E74">
              <w:t>nov</w:t>
            </w:r>
            <w:proofErr w:type="spellEnd"/>
            <w:r w:rsidRPr="008E5E74">
              <w:t xml:space="preserve"> 2018 – 14 </w:t>
            </w:r>
            <w:proofErr w:type="spellStart"/>
            <w:r w:rsidRPr="008E5E74">
              <w:t>dic</w:t>
            </w:r>
            <w:proofErr w:type="spellEnd"/>
            <w:r w:rsidRPr="008E5E74">
              <w:t xml:space="preserve"> 2018</w:t>
            </w:r>
          </w:p>
        </w:tc>
      </w:tr>
    </w:tbl>
    <w:p w:rsidR="008D5C15" w:rsidRDefault="008D5C15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F0482"/>
    <w:rsid w:val="002F6635"/>
    <w:rsid w:val="00305520"/>
    <w:rsid w:val="003416A4"/>
    <w:rsid w:val="00413A6E"/>
    <w:rsid w:val="004260FC"/>
    <w:rsid w:val="00437514"/>
    <w:rsid w:val="00467873"/>
    <w:rsid w:val="004A2169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D5C15"/>
    <w:rsid w:val="008F5046"/>
    <w:rsid w:val="009013B9"/>
    <w:rsid w:val="0092199F"/>
    <w:rsid w:val="00932167"/>
    <w:rsid w:val="009A3CDA"/>
    <w:rsid w:val="00A30A65"/>
    <w:rsid w:val="00AE3195"/>
    <w:rsid w:val="00B0582B"/>
    <w:rsid w:val="00B41B3B"/>
    <w:rsid w:val="00B64CB9"/>
    <w:rsid w:val="00BA1323"/>
    <w:rsid w:val="00BB4535"/>
    <w:rsid w:val="00BC63B3"/>
    <w:rsid w:val="00C05C61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90307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santarelli@economia.uniroma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mentediritto@pec.torvergat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4</cp:revision>
  <dcterms:created xsi:type="dcterms:W3CDTF">2018-09-19T14:32:00Z</dcterms:created>
  <dcterms:modified xsi:type="dcterms:W3CDTF">2018-09-19T14:37:00Z</dcterms:modified>
</cp:coreProperties>
</file>